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snapToGrid w:val="0"/>
        <w:spacing w:line="600" w:lineRule="exact"/>
        <w:ind w:right="1600"/>
        <w:jc w:val="left"/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附件1</w:t>
      </w:r>
    </w:p>
    <w:tbl>
      <w:tblPr>
        <w:tblStyle w:val="4"/>
        <w:tblpPr w:leftFromText="180" w:rightFromText="180" w:vertAnchor="text" w:horzAnchor="page" w:tblpX="1782" w:tblpY="230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1063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本溪市高级中学附属学校高中部面向教育部直属六所师范大学及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双一流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综合性重点大学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毕业生招聘教师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报名表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338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91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53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5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51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66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91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　 </w:t>
            </w:r>
            <w:r>
              <w:rPr>
                <w:rFonts w:ascii="宋体" w:hAnsi="宋体" w:cs="宋体"/>
                <w:sz w:val="24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Courier New" w:hAnsi="Courier New" w:cs="Courier New"/>
                <w:sz w:val="24"/>
              </w:rPr>
            </w:pPr>
            <w:r>
              <w:rPr>
                <w:rFonts w:hint="eastAsia" w:ascii="Courier New" w:hAnsi="Courier New" w:cs="Courier New"/>
                <w:sz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tabs>
          <w:tab w:val="left" w:pos="3600"/>
        </w:tabs>
        <w:snapToGrid w:val="0"/>
        <w:spacing w:line="600" w:lineRule="exact"/>
        <w:ind w:right="1600"/>
        <w:rPr>
          <w:rFonts w:ascii="仿宋" w:hAnsi="仿宋" w:eastAsia="仿宋"/>
          <w:color w:val="000000"/>
          <w:sz w:val="32"/>
        </w:rPr>
        <w:sectPr>
          <w:footerReference r:id="rId3" w:type="default"/>
          <w:pgSz w:w="11906" w:h="16838"/>
          <w:pgMar w:top="1383" w:right="1800" w:bottom="1383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2NDQ5ZDJhYWVjZTdmZWNkMWI1ODZmOGNlYzc3M2IifQ=="/>
  </w:docVars>
  <w:rsids>
    <w:rsidRoot w:val="00CA7A0B"/>
    <w:rsid w:val="002738F8"/>
    <w:rsid w:val="004C698C"/>
    <w:rsid w:val="00AF19D2"/>
    <w:rsid w:val="00CA7A0B"/>
    <w:rsid w:val="00D20D1D"/>
    <w:rsid w:val="07B47530"/>
    <w:rsid w:val="50895692"/>
    <w:rsid w:val="68C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236</Words>
  <Characters>236</Characters>
  <Lines>3</Lines>
  <Paragraphs>1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2022-08-10T06:26:00Z</dcterms:created>
  <dc:creator>微软用户</dc:creator>
  <cp:lastModifiedBy>pc</cp:lastModifiedBy>
  <dcterms:modified xsi:type="dcterms:W3CDTF">2023-06-26T08:45:53Z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B1FC2D183FE042848FECED9245063EB6_12</vt:lpwstr>
  </property>
</Properties>
</file>