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0" w:type="dxa"/>
        <w:tblInd w:w="-138" w:type="dxa"/>
        <w:tblLayout w:type="fixed"/>
        <w:tblLook w:val="04A0" w:firstRow="1" w:lastRow="0" w:firstColumn="1" w:lastColumn="0" w:noHBand="0" w:noVBand="1"/>
      </w:tblPr>
      <w:tblGrid>
        <w:gridCol w:w="1260"/>
        <w:gridCol w:w="1365"/>
        <w:gridCol w:w="1125"/>
        <w:gridCol w:w="1095"/>
        <w:gridCol w:w="1455"/>
        <w:gridCol w:w="1537"/>
        <w:gridCol w:w="2413"/>
      </w:tblGrid>
      <w:tr w:rsidR="007E5AE9">
        <w:trPr>
          <w:trHeight w:val="420"/>
        </w:trPr>
        <w:tc>
          <w:tcPr>
            <w:tcW w:w="10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AE9" w:rsidRDefault="007E5AE9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E5AE9">
        <w:trPr>
          <w:trHeight w:val="510"/>
        </w:trPr>
        <w:tc>
          <w:tcPr>
            <w:tcW w:w="10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 w:themeColor="text1"/>
                <w:kern w:val="0"/>
                <w:sz w:val="36"/>
                <w:szCs w:val="36"/>
              </w:rPr>
              <w:t>盘锦市市场监管事务服务中心（盘锦市消费者协会办公室）</w:t>
            </w:r>
          </w:p>
          <w:p w:rsidR="007E5AE9" w:rsidRDefault="00BB4060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 w:themeColor="text1"/>
                <w:kern w:val="0"/>
                <w:sz w:val="36"/>
                <w:szCs w:val="36"/>
              </w:rPr>
              <w:t>202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000000" w:themeColor="text1"/>
                <w:kern w:val="0"/>
                <w:sz w:val="36"/>
                <w:szCs w:val="36"/>
              </w:rPr>
              <w:t>4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000000" w:themeColor="text1"/>
                <w:kern w:val="0"/>
                <w:sz w:val="36"/>
                <w:szCs w:val="36"/>
              </w:rPr>
              <w:t>年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000000" w:themeColor="text1"/>
                <w:kern w:val="0"/>
                <w:sz w:val="36"/>
                <w:szCs w:val="36"/>
              </w:rPr>
              <w:t>面向社会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000000" w:themeColor="text1"/>
                <w:kern w:val="0"/>
                <w:sz w:val="36"/>
                <w:szCs w:val="36"/>
              </w:rPr>
              <w:t>公开招聘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000000" w:themeColor="text1"/>
                <w:kern w:val="0"/>
                <w:sz w:val="36"/>
                <w:szCs w:val="36"/>
              </w:rPr>
              <w:t>劳动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000000" w:themeColor="text1"/>
                <w:kern w:val="0"/>
                <w:sz w:val="36"/>
                <w:szCs w:val="36"/>
              </w:rPr>
              <w:t>合同制聘用人员报名登记表</w:t>
            </w:r>
          </w:p>
        </w:tc>
      </w:tr>
      <w:tr w:rsidR="007E5AE9">
        <w:trPr>
          <w:trHeight w:val="5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照片（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寸）</w:t>
            </w:r>
          </w:p>
        </w:tc>
      </w:tr>
      <w:tr w:rsidR="007E5AE9"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E5AE9">
        <w:trPr>
          <w:trHeight w:val="54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婚否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家庭住址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E5AE9">
        <w:trPr>
          <w:trHeight w:val="49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联系方式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人事档案所在地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E5AE9">
        <w:trPr>
          <w:trHeight w:val="559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资格证书名称及取得时间</w:t>
            </w:r>
          </w:p>
        </w:tc>
        <w:tc>
          <w:tcPr>
            <w:tcW w:w="5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E5AE9">
        <w:trPr>
          <w:trHeight w:val="6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申报岗位</w:t>
            </w:r>
          </w:p>
        </w:tc>
        <w:tc>
          <w:tcPr>
            <w:tcW w:w="899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（限报一个岗位）</w:t>
            </w:r>
          </w:p>
        </w:tc>
      </w:tr>
      <w:tr w:rsidR="007E5AE9">
        <w:trPr>
          <w:trHeight w:val="545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学习经历</w:t>
            </w:r>
          </w:p>
        </w:tc>
        <w:tc>
          <w:tcPr>
            <w:tcW w:w="22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间</w:t>
            </w:r>
          </w:p>
        </w:tc>
        <w:tc>
          <w:tcPr>
            <w:tcW w:w="2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毕业院校及专业</w:t>
            </w:r>
          </w:p>
        </w:tc>
        <w:tc>
          <w:tcPr>
            <w:tcW w:w="24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学位情况</w:t>
            </w:r>
          </w:p>
        </w:tc>
      </w:tr>
      <w:tr w:rsidR="007E5AE9">
        <w:trPr>
          <w:trHeight w:val="512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7E5AE9">
        <w:trPr>
          <w:trHeight w:val="602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7E5AE9">
        <w:trPr>
          <w:trHeight w:val="578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7E5AE9">
        <w:trPr>
          <w:trHeight w:val="540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工作经历</w:t>
            </w:r>
          </w:p>
        </w:tc>
        <w:tc>
          <w:tcPr>
            <w:tcW w:w="7625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工作单位及科室</w:t>
            </w:r>
          </w:p>
        </w:tc>
      </w:tr>
      <w:tr w:rsidR="007E5AE9">
        <w:trPr>
          <w:trHeight w:val="545"/>
        </w:trPr>
        <w:tc>
          <w:tcPr>
            <w:tcW w:w="26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7E5AE9">
        <w:trPr>
          <w:trHeight w:val="48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7E5AE9">
        <w:trPr>
          <w:trHeight w:val="48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7E5AE9">
        <w:trPr>
          <w:trHeight w:val="627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荣誉及获奖情况　</w:t>
            </w:r>
          </w:p>
        </w:tc>
        <w:tc>
          <w:tcPr>
            <w:tcW w:w="7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7E5A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E5AE9">
        <w:trPr>
          <w:trHeight w:val="2689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本人保证以上填写内容真实有效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否则，后果自负。</w:t>
            </w:r>
          </w:p>
          <w:p w:rsidR="007E5AE9" w:rsidRDefault="007E5AE9">
            <w:pPr>
              <w:pStyle w:val="a0"/>
            </w:pPr>
          </w:p>
          <w:p w:rsidR="007E5AE9" w:rsidRDefault="00BB40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应聘人签名：</w:t>
            </w:r>
          </w:p>
          <w:p w:rsidR="007E5AE9" w:rsidRDefault="007E5AE9">
            <w:pPr>
              <w:pStyle w:val="a0"/>
            </w:pPr>
          </w:p>
          <w:p w:rsidR="007E5AE9" w:rsidRDefault="00BB4060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5AE9" w:rsidRDefault="00BB40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9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E9" w:rsidRDefault="00BB40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审核意见：</w:t>
            </w:r>
          </w:p>
          <w:p w:rsidR="007E5AE9" w:rsidRDefault="007E5AE9">
            <w:pPr>
              <w:pStyle w:val="a0"/>
            </w:pPr>
          </w:p>
          <w:p w:rsidR="007E5AE9" w:rsidRDefault="00BB40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审核人：</w:t>
            </w:r>
          </w:p>
          <w:p w:rsidR="007E5AE9" w:rsidRDefault="007E5AE9">
            <w:pPr>
              <w:pStyle w:val="a0"/>
            </w:pPr>
          </w:p>
          <w:p w:rsidR="007E5AE9" w:rsidRDefault="00BB40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审核部门（盖章）：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  <w:p w:rsidR="007E5AE9" w:rsidRDefault="007E5AE9">
            <w:pPr>
              <w:pStyle w:val="a0"/>
            </w:pPr>
          </w:p>
          <w:p w:rsidR="007E5AE9" w:rsidRDefault="00BB4060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</w:tr>
    </w:tbl>
    <w:p w:rsidR="007E5AE9" w:rsidRDefault="007E5AE9">
      <w:pPr>
        <w:pStyle w:val="a0"/>
        <w:rPr>
          <w:rFonts w:ascii="仿宋_GB2312" w:eastAsia="仿宋_GB2312"/>
          <w:sz w:val="32"/>
          <w:szCs w:val="32"/>
        </w:rPr>
      </w:pPr>
    </w:p>
    <w:sectPr w:rsidR="007E5AE9">
      <w:pgSz w:w="11906" w:h="16838"/>
      <w:pgMar w:top="1440" w:right="1800" w:bottom="1440" w:left="99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60" w:rsidRDefault="00BB4060" w:rsidP="00752CB6">
      <w:r>
        <w:separator/>
      </w:r>
    </w:p>
  </w:endnote>
  <w:endnote w:type="continuationSeparator" w:id="0">
    <w:p w:rsidR="00BB4060" w:rsidRDefault="00BB4060" w:rsidP="0075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60" w:rsidRDefault="00BB4060" w:rsidP="00752CB6">
      <w:r>
        <w:separator/>
      </w:r>
    </w:p>
  </w:footnote>
  <w:footnote w:type="continuationSeparator" w:id="0">
    <w:p w:rsidR="00BB4060" w:rsidRDefault="00BB4060" w:rsidP="0075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ZTBiZjc0OWMyODUwOGE5MzE1ODViNjJmMzlmOGMifQ=="/>
  </w:docVars>
  <w:rsids>
    <w:rsidRoot w:val="00BB2E47"/>
    <w:rsid w:val="0006126D"/>
    <w:rsid w:val="00081365"/>
    <w:rsid w:val="000C142B"/>
    <w:rsid w:val="000D5865"/>
    <w:rsid w:val="000D5D4E"/>
    <w:rsid w:val="00125A8E"/>
    <w:rsid w:val="00140596"/>
    <w:rsid w:val="001B0984"/>
    <w:rsid w:val="001B0FD5"/>
    <w:rsid w:val="001E45BE"/>
    <w:rsid w:val="001F1433"/>
    <w:rsid w:val="001F3C66"/>
    <w:rsid w:val="00200288"/>
    <w:rsid w:val="00206157"/>
    <w:rsid w:val="0024799B"/>
    <w:rsid w:val="002A3222"/>
    <w:rsid w:val="002A37D3"/>
    <w:rsid w:val="002A3869"/>
    <w:rsid w:val="002D206D"/>
    <w:rsid w:val="002D37C9"/>
    <w:rsid w:val="00320211"/>
    <w:rsid w:val="00327899"/>
    <w:rsid w:val="00337A73"/>
    <w:rsid w:val="00340ED4"/>
    <w:rsid w:val="0037253D"/>
    <w:rsid w:val="00374914"/>
    <w:rsid w:val="003A0BC7"/>
    <w:rsid w:val="003A5FA3"/>
    <w:rsid w:val="003B0A2D"/>
    <w:rsid w:val="003D7D19"/>
    <w:rsid w:val="003E49B3"/>
    <w:rsid w:val="003F1686"/>
    <w:rsid w:val="00414973"/>
    <w:rsid w:val="00455E35"/>
    <w:rsid w:val="004B770C"/>
    <w:rsid w:val="004C11C3"/>
    <w:rsid w:val="004D5B7E"/>
    <w:rsid w:val="00506378"/>
    <w:rsid w:val="00513043"/>
    <w:rsid w:val="00526D4A"/>
    <w:rsid w:val="00586F1A"/>
    <w:rsid w:val="005C3F1E"/>
    <w:rsid w:val="005D4663"/>
    <w:rsid w:val="005D4AE6"/>
    <w:rsid w:val="00600528"/>
    <w:rsid w:val="0062691A"/>
    <w:rsid w:val="00646623"/>
    <w:rsid w:val="006724AA"/>
    <w:rsid w:val="006915F5"/>
    <w:rsid w:val="00720F94"/>
    <w:rsid w:val="00752CB6"/>
    <w:rsid w:val="00780686"/>
    <w:rsid w:val="007A75D4"/>
    <w:rsid w:val="007E5AE9"/>
    <w:rsid w:val="008047AD"/>
    <w:rsid w:val="00806F7E"/>
    <w:rsid w:val="00866540"/>
    <w:rsid w:val="008D7165"/>
    <w:rsid w:val="0092061A"/>
    <w:rsid w:val="009233A7"/>
    <w:rsid w:val="00925C24"/>
    <w:rsid w:val="0096107B"/>
    <w:rsid w:val="00972512"/>
    <w:rsid w:val="00984BAB"/>
    <w:rsid w:val="0099355A"/>
    <w:rsid w:val="009B7336"/>
    <w:rsid w:val="009C59F0"/>
    <w:rsid w:val="009E62E0"/>
    <w:rsid w:val="009F49B6"/>
    <w:rsid w:val="00A208DB"/>
    <w:rsid w:val="00A50E17"/>
    <w:rsid w:val="00A52391"/>
    <w:rsid w:val="00B005B4"/>
    <w:rsid w:val="00B067F7"/>
    <w:rsid w:val="00B21C77"/>
    <w:rsid w:val="00B65C1B"/>
    <w:rsid w:val="00B923DD"/>
    <w:rsid w:val="00BB2E47"/>
    <w:rsid w:val="00BB4060"/>
    <w:rsid w:val="00BF291C"/>
    <w:rsid w:val="00C0054F"/>
    <w:rsid w:val="00C32359"/>
    <w:rsid w:val="00C340F3"/>
    <w:rsid w:val="00CC3C8F"/>
    <w:rsid w:val="00CF1C9D"/>
    <w:rsid w:val="00D04FB5"/>
    <w:rsid w:val="00D66035"/>
    <w:rsid w:val="00D7031F"/>
    <w:rsid w:val="00D81FAF"/>
    <w:rsid w:val="00D8423E"/>
    <w:rsid w:val="00DA2E47"/>
    <w:rsid w:val="00DA6120"/>
    <w:rsid w:val="00DF2D91"/>
    <w:rsid w:val="00DF5EE4"/>
    <w:rsid w:val="00EB15E1"/>
    <w:rsid w:val="00EC3179"/>
    <w:rsid w:val="00EF0CB2"/>
    <w:rsid w:val="00F11232"/>
    <w:rsid w:val="00F15C89"/>
    <w:rsid w:val="00F2343D"/>
    <w:rsid w:val="00F34B33"/>
    <w:rsid w:val="00F852C2"/>
    <w:rsid w:val="00F969FF"/>
    <w:rsid w:val="00FC3DCE"/>
    <w:rsid w:val="00FD563D"/>
    <w:rsid w:val="00FF3B0D"/>
    <w:rsid w:val="03D951E0"/>
    <w:rsid w:val="041078B8"/>
    <w:rsid w:val="04731B5B"/>
    <w:rsid w:val="068A6CC7"/>
    <w:rsid w:val="0B212BCE"/>
    <w:rsid w:val="0B947889"/>
    <w:rsid w:val="0C0B3243"/>
    <w:rsid w:val="0C694179"/>
    <w:rsid w:val="0CC56B02"/>
    <w:rsid w:val="0CF2414E"/>
    <w:rsid w:val="0D9B5860"/>
    <w:rsid w:val="11FD2592"/>
    <w:rsid w:val="12CB3EE4"/>
    <w:rsid w:val="1485453A"/>
    <w:rsid w:val="166E405A"/>
    <w:rsid w:val="17895AAB"/>
    <w:rsid w:val="18365747"/>
    <w:rsid w:val="183923CC"/>
    <w:rsid w:val="185773FE"/>
    <w:rsid w:val="1A19705E"/>
    <w:rsid w:val="1A713361"/>
    <w:rsid w:val="1BE75582"/>
    <w:rsid w:val="1D6A77AE"/>
    <w:rsid w:val="1EC01001"/>
    <w:rsid w:val="2059556D"/>
    <w:rsid w:val="2124626D"/>
    <w:rsid w:val="222049B1"/>
    <w:rsid w:val="224E24D7"/>
    <w:rsid w:val="257E230E"/>
    <w:rsid w:val="25862F9E"/>
    <w:rsid w:val="28E71027"/>
    <w:rsid w:val="29BC43B0"/>
    <w:rsid w:val="2A2A1D9A"/>
    <w:rsid w:val="2AFD7A11"/>
    <w:rsid w:val="2C95498D"/>
    <w:rsid w:val="2E3B26F6"/>
    <w:rsid w:val="2EBC20C3"/>
    <w:rsid w:val="307720FC"/>
    <w:rsid w:val="31C73372"/>
    <w:rsid w:val="31E651EC"/>
    <w:rsid w:val="3450433B"/>
    <w:rsid w:val="365E6342"/>
    <w:rsid w:val="36823F20"/>
    <w:rsid w:val="3896069E"/>
    <w:rsid w:val="39340367"/>
    <w:rsid w:val="3BEB75DB"/>
    <w:rsid w:val="3F2866B9"/>
    <w:rsid w:val="40A944B6"/>
    <w:rsid w:val="41210F60"/>
    <w:rsid w:val="417E7F01"/>
    <w:rsid w:val="41DB2819"/>
    <w:rsid w:val="42830BFA"/>
    <w:rsid w:val="430F0819"/>
    <w:rsid w:val="45A1491E"/>
    <w:rsid w:val="45DA52A8"/>
    <w:rsid w:val="46DD1652"/>
    <w:rsid w:val="47DE3139"/>
    <w:rsid w:val="48EC13B2"/>
    <w:rsid w:val="4A0E3CB6"/>
    <w:rsid w:val="4F5D5E43"/>
    <w:rsid w:val="510164F4"/>
    <w:rsid w:val="51872315"/>
    <w:rsid w:val="537B5E35"/>
    <w:rsid w:val="53EB76A1"/>
    <w:rsid w:val="55D52260"/>
    <w:rsid w:val="5812508D"/>
    <w:rsid w:val="58214023"/>
    <w:rsid w:val="5A485371"/>
    <w:rsid w:val="5B174FB2"/>
    <w:rsid w:val="5C751DBE"/>
    <w:rsid w:val="5CB93EDA"/>
    <w:rsid w:val="5DE35818"/>
    <w:rsid w:val="620826E5"/>
    <w:rsid w:val="63BB7B2D"/>
    <w:rsid w:val="64F565B0"/>
    <w:rsid w:val="656D2042"/>
    <w:rsid w:val="659506B8"/>
    <w:rsid w:val="67487CFE"/>
    <w:rsid w:val="6BAA4A2F"/>
    <w:rsid w:val="6CD43218"/>
    <w:rsid w:val="6DD72E46"/>
    <w:rsid w:val="70BC1904"/>
    <w:rsid w:val="717E353A"/>
    <w:rsid w:val="72334969"/>
    <w:rsid w:val="73B02BDC"/>
    <w:rsid w:val="74B27C39"/>
    <w:rsid w:val="74B31505"/>
    <w:rsid w:val="754D5E80"/>
    <w:rsid w:val="765F4A43"/>
    <w:rsid w:val="77632FEC"/>
    <w:rsid w:val="78BF79C9"/>
    <w:rsid w:val="7A1A74FF"/>
    <w:rsid w:val="7A6B3E56"/>
    <w:rsid w:val="7BFA6EF3"/>
    <w:rsid w:val="7CDD65E0"/>
    <w:rsid w:val="7E2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643B01-33CB-48AC-89D9-49245854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nhideWhenUsed/>
    <w:qFormat/>
    <w:pPr>
      <w:ind w:leftChars="200" w:left="420"/>
    </w:pPr>
  </w:style>
  <w:style w:type="paragraph" w:styleId="a4">
    <w:name w:val="footer"/>
    <w:basedOn w:val="a"/>
    <w:link w:val="a5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jc w:val="left"/>
    </w:pPr>
    <w:rPr>
      <w:kern w:val="0"/>
      <w:sz w:val="24"/>
    </w:rPr>
  </w:style>
  <w:style w:type="character" w:styleId="a9">
    <w:name w:val="Strong"/>
    <w:autoRedefine/>
    <w:qFormat/>
    <w:rPr>
      <w:b/>
    </w:rPr>
  </w:style>
  <w:style w:type="character" w:styleId="aa">
    <w:name w:val="Hyperlink"/>
    <w:basedOn w:val="a1"/>
    <w:autoRedefine/>
    <w:unhideWhenUsed/>
    <w:qFormat/>
    <w:rPr>
      <w:color w:val="0000FF"/>
      <w:u w:val="single"/>
    </w:rPr>
  </w:style>
  <w:style w:type="character" w:customStyle="1" w:styleId="a7">
    <w:name w:val="页眉 字符"/>
    <w:basedOn w:val="a1"/>
    <w:link w:val="a6"/>
    <w:autoRedefine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1"/>
    <w:link w:val="a4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盘锦检验检测中心（盘锦市疾病预防控制中心）</dc:title>
  <dc:creator>yu</dc:creator>
  <cp:lastModifiedBy>NTKO</cp:lastModifiedBy>
  <cp:revision>5</cp:revision>
  <cp:lastPrinted>2020-04-14T06:36:00Z</cp:lastPrinted>
  <dcterms:created xsi:type="dcterms:W3CDTF">2021-03-16T09:24:00Z</dcterms:created>
  <dcterms:modified xsi:type="dcterms:W3CDTF">2024-06-17T01:24:00Z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2382A0AB82CA4A1680CB9DBE16FEDD0E_12</vt:lpwstr>
  </property>
</Properties>
</file>