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D24" w:rsidRDefault="00A93570">
      <w:pPr>
        <w:widowControl/>
        <w:spacing w:line="21" w:lineRule="atLeast"/>
        <w:jc w:val="left"/>
        <w:textAlignment w:val="center"/>
        <w:rPr>
          <w:rFonts w:ascii="Times New Roman" w:eastAsia="黑体" w:hAnsi="Times New Roman" w:cs="Times New Roman"/>
          <w:bCs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bCs/>
          <w:color w:val="000000" w:themeColor="text1"/>
          <w:kern w:val="0"/>
          <w:sz w:val="32"/>
          <w:szCs w:val="32"/>
          <w:lang w:bidi="ar"/>
        </w:rPr>
        <w:t>附件</w:t>
      </w:r>
    </w:p>
    <w:p w:rsidR="00693D24" w:rsidRDefault="00A93570">
      <w:pPr>
        <w:widowControl/>
        <w:spacing w:line="21" w:lineRule="atLeast"/>
        <w:jc w:val="center"/>
        <w:textAlignment w:val="center"/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4"/>
          <w:szCs w:val="44"/>
          <w:lang w:bidi="ar"/>
        </w:rPr>
        <w:t>各考区</w:t>
      </w:r>
      <w:r>
        <w:rPr>
          <w:rFonts w:ascii="Times New Roman" w:eastAsia="方正小标宋简体" w:hAnsi="Times New Roman" w:cs="Times New Roman" w:hint="eastAsia"/>
          <w:bCs/>
          <w:color w:val="000000" w:themeColor="text1"/>
          <w:kern w:val="0"/>
          <w:sz w:val="44"/>
          <w:szCs w:val="44"/>
          <w:lang w:bidi="ar"/>
        </w:rPr>
        <w:t>咨询</w:t>
      </w:r>
      <w:r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4"/>
          <w:szCs w:val="44"/>
          <w:lang w:bidi="ar"/>
        </w:rPr>
        <w:t>电话</w:t>
      </w:r>
    </w:p>
    <w:tbl>
      <w:tblPr>
        <w:tblpPr w:leftFromText="180" w:rightFromText="180" w:vertAnchor="text" w:horzAnchor="page" w:tblpX="1610" w:tblpY="239"/>
        <w:tblOverlap w:val="never"/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5"/>
        <w:gridCol w:w="4671"/>
      </w:tblGrid>
      <w:tr w:rsidR="00693D24">
        <w:trPr>
          <w:trHeight w:val="23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  <w:lang w:bidi="ar"/>
              </w:rPr>
              <w:t>考区名称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32"/>
                <w:szCs w:val="32"/>
                <w:lang w:bidi="ar"/>
              </w:rPr>
              <w:t>咨询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  <w:lang w:bidi="ar"/>
              </w:rPr>
              <w:t>电话</w:t>
            </w:r>
          </w:p>
        </w:tc>
      </w:tr>
      <w:tr w:rsidR="00693D24">
        <w:trPr>
          <w:trHeight w:val="23"/>
        </w:trPr>
        <w:tc>
          <w:tcPr>
            <w:tcW w:w="4295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省直考区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15636095186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（省公安厅）</w:t>
            </w:r>
          </w:p>
        </w:tc>
      </w:tr>
      <w:tr w:rsidR="00693D24">
        <w:trPr>
          <w:trHeight w:val="23"/>
        </w:trPr>
        <w:tc>
          <w:tcPr>
            <w:tcW w:w="4295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693D24">
            <w:pP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4025A5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0451- </w:t>
            </w:r>
            <w:r w:rsidRPr="008645C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82360543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（省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检察院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）</w:t>
            </w:r>
          </w:p>
        </w:tc>
      </w:tr>
      <w:tr w:rsidR="00693D24">
        <w:trPr>
          <w:trHeight w:val="23"/>
        </w:trPr>
        <w:tc>
          <w:tcPr>
            <w:tcW w:w="4295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693D24">
            <w:pP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4025A5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0451-82392245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（省法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院）</w:t>
            </w:r>
          </w:p>
        </w:tc>
      </w:tr>
      <w:tr w:rsidR="00693D24">
        <w:trPr>
          <w:trHeight w:val="23"/>
        </w:trPr>
        <w:tc>
          <w:tcPr>
            <w:tcW w:w="4295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693D24">
            <w:pP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15945946298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（省司法厅）</w:t>
            </w:r>
          </w:p>
        </w:tc>
      </w:tr>
      <w:tr w:rsidR="00693D24">
        <w:trPr>
          <w:trHeight w:val="23"/>
        </w:trPr>
        <w:tc>
          <w:tcPr>
            <w:tcW w:w="4295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693D24">
            <w:pP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0451-86212380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（政策咨询）</w:t>
            </w:r>
          </w:p>
        </w:tc>
      </w:tr>
      <w:tr w:rsidR="00693D24">
        <w:trPr>
          <w:trHeight w:val="23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哈尔滨市考区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0451-87709771</w:t>
            </w:r>
          </w:p>
        </w:tc>
      </w:tr>
      <w:tr w:rsidR="00693D24">
        <w:trPr>
          <w:trHeight w:val="23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齐齐哈尔市考区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0452-2791537</w:t>
            </w:r>
          </w:p>
        </w:tc>
      </w:tr>
      <w:tr w:rsidR="00693D24">
        <w:trPr>
          <w:trHeight w:val="23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牡丹江市考区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0453-6171262</w:t>
            </w:r>
          </w:p>
        </w:tc>
      </w:tr>
      <w:tr w:rsidR="00693D24">
        <w:trPr>
          <w:trHeight w:val="23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佳木斯市考区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0454-8606399</w:t>
            </w:r>
          </w:p>
        </w:tc>
      </w:tr>
      <w:tr w:rsidR="00693D24">
        <w:trPr>
          <w:trHeight w:val="23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大庆市考区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highlight w:val="yellow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0459-6366060</w:t>
            </w:r>
          </w:p>
        </w:tc>
      </w:tr>
      <w:tr w:rsidR="00693D24">
        <w:trPr>
          <w:trHeight w:val="23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鸡西市考区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15146179998</w:t>
            </w:r>
          </w:p>
        </w:tc>
      </w:tr>
      <w:tr w:rsidR="00693D24">
        <w:trPr>
          <w:trHeight w:val="23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lastRenderedPageBreak/>
              <w:t>双鸭山市考区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1F9E" w:rsidRDefault="00F11F9E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469-4206657</w:t>
            </w:r>
          </w:p>
          <w:p w:rsidR="00693D24" w:rsidRDefault="00F11F9E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highlight w:val="yellow"/>
              </w:rPr>
            </w:pPr>
            <w:r w:rsidRPr="00F11F9E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16646933101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，</w:t>
            </w:r>
            <w:r w:rsidRPr="00F11F9E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16646933102</w:t>
            </w:r>
          </w:p>
        </w:tc>
      </w:tr>
      <w:tr w:rsidR="00693D24">
        <w:trPr>
          <w:trHeight w:val="23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 w:rsidRPr="00470CDE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伊春市考区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0458-3879828</w:t>
            </w:r>
          </w:p>
        </w:tc>
      </w:tr>
      <w:tr w:rsidR="00693D24">
        <w:trPr>
          <w:trHeight w:val="23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七台河市考区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0464-8810688</w:t>
            </w:r>
          </w:p>
        </w:tc>
      </w:tr>
      <w:tr w:rsidR="00693D24">
        <w:trPr>
          <w:trHeight w:val="23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鹤</w:t>
            </w:r>
            <w:r w:rsidRPr="00A93570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岗市考区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3570" w:rsidRPr="00A93570" w:rsidRDefault="00A93570" w:rsidP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A93570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面试前：</w:t>
            </w:r>
            <w:r w:rsidRPr="00A93570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0468-3358980</w:t>
            </w:r>
          </w:p>
          <w:p w:rsidR="00693D24" w:rsidRDefault="00A93570" w:rsidP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highlight w:val="yellow"/>
              </w:rPr>
            </w:pPr>
            <w:r w:rsidRPr="00A93570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面试当天：</w:t>
            </w:r>
            <w:r w:rsidRPr="00A93570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0468-6189112</w:t>
            </w:r>
            <w:r w:rsidRPr="00A93570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468-</w:t>
            </w:r>
            <w:r w:rsidRPr="00A93570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6189119</w:t>
            </w:r>
          </w:p>
        </w:tc>
      </w:tr>
      <w:tr w:rsidR="00693D24">
        <w:trPr>
          <w:trHeight w:val="23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黑河市考区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0456-8221020</w:t>
            </w:r>
          </w:p>
        </w:tc>
      </w:tr>
      <w:tr w:rsidR="00693D24">
        <w:trPr>
          <w:trHeight w:val="23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绥化市考区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highlight w:val="yellow"/>
                <w:lang w:bidi="ar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0455-8385973</w:t>
            </w:r>
          </w:p>
        </w:tc>
      </w:tr>
      <w:tr w:rsidR="00693D24">
        <w:trPr>
          <w:trHeight w:val="23"/>
        </w:trPr>
        <w:tc>
          <w:tcPr>
            <w:tcW w:w="42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大兴安岭地区考区</w:t>
            </w:r>
          </w:p>
        </w:tc>
        <w:tc>
          <w:tcPr>
            <w:tcW w:w="46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3D24" w:rsidRDefault="00A93570">
            <w:pPr>
              <w:widowControl/>
              <w:spacing w:line="21" w:lineRule="atLeas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  <w:t>0457-2730509</w:t>
            </w:r>
          </w:p>
        </w:tc>
      </w:tr>
    </w:tbl>
    <w:p w:rsidR="00693D24" w:rsidRDefault="00693D24">
      <w:pPr>
        <w:widowControl/>
        <w:spacing w:line="21" w:lineRule="atLeast"/>
        <w:jc w:val="left"/>
        <w:textAlignment w:val="center"/>
        <w:rPr>
          <w:rFonts w:ascii="Times New Roman" w:eastAsia="黑体" w:hAnsi="Times New Roman" w:cs="Times New Roman"/>
          <w:bCs/>
          <w:color w:val="000000" w:themeColor="text1"/>
          <w:kern w:val="0"/>
          <w:sz w:val="32"/>
          <w:szCs w:val="32"/>
          <w:lang w:bidi="ar"/>
        </w:rPr>
      </w:pPr>
    </w:p>
    <w:p w:rsidR="00693D24" w:rsidRDefault="00A9357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电话咨询时间：</w:t>
      </w:r>
      <w:r>
        <w:rPr>
          <w:rFonts w:ascii="Times New Roman" w:eastAsia="仿宋_GB2312" w:hAnsi="Times New Roman" w:cs="Times New Roman"/>
          <w:sz w:val="32"/>
          <w:szCs w:val="32"/>
        </w:rPr>
        <w:t>工作日上午</w:t>
      </w:r>
      <w:r>
        <w:rPr>
          <w:rFonts w:ascii="Times New Roman" w:eastAsia="仿宋_GB2312" w:hAnsi="Times New Roman" w:cs="Times New Roman"/>
          <w:sz w:val="32"/>
          <w:szCs w:val="32"/>
        </w:rPr>
        <w:t>8:30-11:30</w:t>
      </w:r>
      <w:r>
        <w:rPr>
          <w:rFonts w:ascii="Times New Roman" w:eastAsia="仿宋_GB2312" w:hAnsi="Times New Roman" w:cs="Times New Roman"/>
          <w:sz w:val="32"/>
          <w:szCs w:val="32"/>
        </w:rPr>
        <w:t>，下午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:30-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:30</w:t>
      </w:r>
    </w:p>
    <w:p w:rsidR="00693D24" w:rsidRDefault="00693D24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693D24">
      <w:pgSz w:w="11906" w:h="16838"/>
      <w:pgMar w:top="1984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21D" w:rsidRDefault="0032321D" w:rsidP="00470CDE">
      <w:r>
        <w:separator/>
      </w:r>
    </w:p>
  </w:endnote>
  <w:endnote w:type="continuationSeparator" w:id="0">
    <w:p w:rsidR="0032321D" w:rsidRDefault="0032321D" w:rsidP="0047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21D" w:rsidRDefault="0032321D" w:rsidP="00470CDE">
      <w:r>
        <w:separator/>
      </w:r>
    </w:p>
  </w:footnote>
  <w:footnote w:type="continuationSeparator" w:id="0">
    <w:p w:rsidR="0032321D" w:rsidRDefault="0032321D" w:rsidP="00470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M0NWE3N2FjYmM4NzcwN2RhZGVmMzZmZWU5NDgyZTAifQ=="/>
  </w:docVars>
  <w:rsids>
    <w:rsidRoot w:val="00172A27"/>
    <w:rsid w:val="F67E50EC"/>
    <w:rsid w:val="00172A27"/>
    <w:rsid w:val="0032321D"/>
    <w:rsid w:val="003E03A8"/>
    <w:rsid w:val="004025A5"/>
    <w:rsid w:val="00470CDE"/>
    <w:rsid w:val="00693D24"/>
    <w:rsid w:val="0078630E"/>
    <w:rsid w:val="007F78C7"/>
    <w:rsid w:val="008645C3"/>
    <w:rsid w:val="00A93570"/>
    <w:rsid w:val="00C16D99"/>
    <w:rsid w:val="00CC1C6F"/>
    <w:rsid w:val="00E70965"/>
    <w:rsid w:val="00F11F9E"/>
    <w:rsid w:val="084338AC"/>
    <w:rsid w:val="09551F34"/>
    <w:rsid w:val="09B9250E"/>
    <w:rsid w:val="0A984BB5"/>
    <w:rsid w:val="12116348"/>
    <w:rsid w:val="124F757F"/>
    <w:rsid w:val="13750189"/>
    <w:rsid w:val="17EB6C6C"/>
    <w:rsid w:val="19781CCC"/>
    <w:rsid w:val="1E2A7432"/>
    <w:rsid w:val="22BC5504"/>
    <w:rsid w:val="249764AE"/>
    <w:rsid w:val="24AD2E8B"/>
    <w:rsid w:val="29FA0D6F"/>
    <w:rsid w:val="2A1341C8"/>
    <w:rsid w:val="2E8D2118"/>
    <w:rsid w:val="35501373"/>
    <w:rsid w:val="3A8E6D92"/>
    <w:rsid w:val="3CFD58B7"/>
    <w:rsid w:val="3D35532D"/>
    <w:rsid w:val="3DA435D9"/>
    <w:rsid w:val="3FEFD165"/>
    <w:rsid w:val="437D25BE"/>
    <w:rsid w:val="43E243A9"/>
    <w:rsid w:val="448C27BB"/>
    <w:rsid w:val="4C052763"/>
    <w:rsid w:val="4F151D33"/>
    <w:rsid w:val="52760496"/>
    <w:rsid w:val="57430FD1"/>
    <w:rsid w:val="59BF18D8"/>
    <w:rsid w:val="5D08326C"/>
    <w:rsid w:val="6BD66912"/>
    <w:rsid w:val="73891B3E"/>
    <w:rsid w:val="74896172"/>
    <w:rsid w:val="77A64208"/>
    <w:rsid w:val="7A8965BF"/>
    <w:rsid w:val="7AD86450"/>
    <w:rsid w:val="7D474AC8"/>
    <w:rsid w:val="7F60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2B7A2A-9B20-40D4-B8A3-B22324FF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/>
      <w:jc w:val="center"/>
      <w:outlineLvl w:val="0"/>
    </w:pPr>
    <w:rPr>
      <w:rFonts w:ascii="Calibri" w:eastAsia="方正小标宋简体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0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70C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70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70C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74</Words>
  <Characters>426</Characters>
  <Application>Microsoft Office Word</Application>
  <DocSecurity>0</DocSecurity>
  <Lines>3</Lines>
  <Paragraphs>1</Paragraphs>
  <ScaleCrop>false</ScaleCrop>
  <Company>Kingsoft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IBM A31</cp:lastModifiedBy>
  <cp:revision>8</cp:revision>
  <cp:lastPrinted>2025-04-14T06:53:00Z</cp:lastPrinted>
  <dcterms:created xsi:type="dcterms:W3CDTF">2025-04-11T08:38:00Z</dcterms:created>
  <dcterms:modified xsi:type="dcterms:W3CDTF">2025-04-16T01:31:00Z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C0ADB5C2708F41CC86469B02EFE5A96E</vt:lpwstr>
  </property>
</Properties>
</file>